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E21C" w14:textId="77777777" w:rsidR="00000A0E" w:rsidRPr="00000A0E" w:rsidRDefault="00000A0E" w:rsidP="00000A0E">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000A0E">
        <w:rPr>
          <w:rFonts w:ascii="Times New Roman" w:eastAsia="Times New Roman" w:hAnsi="Times New Roman" w:cs="Times New Roman"/>
          <w:b/>
          <w:bCs/>
          <w:kern w:val="36"/>
          <w:sz w:val="48"/>
          <w:szCs w:val="48"/>
          <w14:ligatures w14:val="none"/>
        </w:rPr>
        <w:t>Guy's a pro.</w:t>
      </w:r>
    </w:p>
    <w:p w14:paraId="7F8DED23"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 xml:space="preserve">No… but I'd like to be asked! Michael! I don't understand the question, and I won't respond to it. That's why you always leave a note! Oh, you're </w:t>
      </w:r>
      <w:proofErr w:type="spellStart"/>
      <w:r w:rsidRPr="00000A0E">
        <w:rPr>
          <w:rFonts w:ascii="Times New Roman" w:eastAsia="Times New Roman" w:hAnsi="Times New Roman" w:cs="Times New Roman"/>
          <w:kern w:val="0"/>
          <w14:ligatures w14:val="none"/>
        </w:rPr>
        <w:t>gonna</w:t>
      </w:r>
      <w:proofErr w:type="spellEnd"/>
      <w:r w:rsidRPr="00000A0E">
        <w:rPr>
          <w:rFonts w:ascii="Times New Roman" w:eastAsia="Times New Roman" w:hAnsi="Times New Roman" w:cs="Times New Roman"/>
          <w:kern w:val="0"/>
          <w14:ligatures w14:val="none"/>
        </w:rPr>
        <w:t xml:space="preserve"> be in a coma, all right. Guy's a pro.</w:t>
      </w:r>
    </w:p>
    <w:p w14:paraId="02CF54ED"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 xml:space="preserve">I'm half machine. I'm a monster. Did you enjoy your meal, Mom? You drank it fast enough. No… but I'd like to be asked! </w:t>
      </w:r>
      <w:r w:rsidRPr="00000A0E">
        <w:rPr>
          <w:rFonts w:ascii="Times New Roman" w:eastAsia="Times New Roman" w:hAnsi="Times New Roman" w:cs="Times New Roman"/>
          <w:b/>
          <w:bCs/>
          <w:kern w:val="0"/>
          <w14:ligatures w14:val="none"/>
        </w:rPr>
        <w:t>Did you enjoy your meal, Mom?</w:t>
      </w:r>
      <w:r w:rsidRPr="00000A0E">
        <w:rPr>
          <w:rFonts w:ascii="Times New Roman" w:eastAsia="Times New Roman" w:hAnsi="Times New Roman" w:cs="Times New Roman"/>
          <w:kern w:val="0"/>
          <w14:ligatures w14:val="none"/>
        </w:rPr>
        <w:t xml:space="preserve"> </w:t>
      </w:r>
      <w:r w:rsidRPr="00000A0E">
        <w:rPr>
          <w:rFonts w:ascii="Times New Roman" w:eastAsia="Times New Roman" w:hAnsi="Times New Roman" w:cs="Times New Roman"/>
          <w:i/>
          <w:iCs/>
          <w:kern w:val="0"/>
          <w14:ligatures w14:val="none"/>
        </w:rPr>
        <w:t>You drank it fast enough.</w:t>
      </w:r>
      <w:r w:rsidRPr="00000A0E">
        <w:rPr>
          <w:rFonts w:ascii="Times New Roman" w:eastAsia="Times New Roman" w:hAnsi="Times New Roman" w:cs="Times New Roman"/>
          <w:kern w:val="0"/>
          <w14:ligatures w14:val="none"/>
        </w:rPr>
        <w:t xml:space="preserve"> That's why you always leave a note!</w:t>
      </w:r>
    </w:p>
    <w:p w14:paraId="66F9A94A" w14:textId="77777777" w:rsidR="00000A0E" w:rsidRPr="00000A0E" w:rsidRDefault="00000A0E" w:rsidP="00000A0E">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000A0E">
        <w:rPr>
          <w:rFonts w:ascii="Times New Roman" w:eastAsia="Times New Roman" w:hAnsi="Times New Roman" w:cs="Times New Roman"/>
          <w:b/>
          <w:bCs/>
          <w:kern w:val="0"/>
          <w:sz w:val="36"/>
          <w:szCs w:val="36"/>
          <w14:ligatures w14:val="none"/>
        </w:rPr>
        <w:t>Army had half a day.</w:t>
      </w:r>
    </w:p>
    <w:p w14:paraId="12E067A3"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Marry me. Marry me. He'll want to use your yacht, and I don't want this thing smelling like fish. No! I was ashamed to be SEEN with you. I like being with you. I've opened a door here that I regret.</w:t>
      </w:r>
    </w:p>
    <w:p w14:paraId="45F483F9" w14:textId="77777777" w:rsidR="00000A0E" w:rsidRPr="00000A0E" w:rsidRDefault="00000A0E" w:rsidP="00000A0E">
      <w:pPr>
        <w:numPr>
          <w:ilvl w:val="0"/>
          <w:numId w:val="1"/>
        </w:num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I've opened a door here that I regret.</w:t>
      </w:r>
    </w:p>
    <w:p w14:paraId="5077C44B" w14:textId="77777777" w:rsidR="00000A0E" w:rsidRPr="00000A0E" w:rsidRDefault="00000A0E" w:rsidP="00000A0E">
      <w:pPr>
        <w:numPr>
          <w:ilvl w:val="0"/>
          <w:numId w:val="1"/>
        </w:num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But I bought a yearbook ad from you, doesn't that mean anything anymore?</w:t>
      </w:r>
    </w:p>
    <w:p w14:paraId="1DB24D1C" w14:textId="77777777" w:rsidR="00000A0E" w:rsidRPr="00000A0E" w:rsidRDefault="00000A0E" w:rsidP="00000A0E">
      <w:pPr>
        <w:numPr>
          <w:ilvl w:val="0"/>
          <w:numId w:val="1"/>
        </w:num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No, I did not kill Kitty. However, I am going to oblige and answer the nice officer's questions because I am an honest man with no secrets to hide.</w:t>
      </w:r>
    </w:p>
    <w:p w14:paraId="5C44F92C" w14:textId="77777777" w:rsidR="00000A0E" w:rsidRPr="00000A0E" w:rsidRDefault="00000A0E" w:rsidP="00000A0E">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00A0E">
        <w:rPr>
          <w:rFonts w:ascii="Times New Roman" w:eastAsia="Times New Roman" w:hAnsi="Times New Roman" w:cs="Times New Roman"/>
          <w:b/>
          <w:bCs/>
          <w:kern w:val="0"/>
          <w:sz w:val="27"/>
          <w:szCs w:val="27"/>
          <w14:ligatures w14:val="none"/>
        </w:rPr>
        <w:t>Army had half a day.</w:t>
      </w:r>
    </w:p>
    <w:p w14:paraId="5D17EA32"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 xml:space="preserve">Oh, you're </w:t>
      </w:r>
      <w:proofErr w:type="spellStart"/>
      <w:r w:rsidRPr="00000A0E">
        <w:rPr>
          <w:rFonts w:ascii="Times New Roman" w:eastAsia="Times New Roman" w:hAnsi="Times New Roman" w:cs="Times New Roman"/>
          <w:kern w:val="0"/>
          <w14:ligatures w14:val="none"/>
        </w:rPr>
        <w:t>gonna</w:t>
      </w:r>
      <w:proofErr w:type="spellEnd"/>
      <w:r w:rsidRPr="00000A0E">
        <w:rPr>
          <w:rFonts w:ascii="Times New Roman" w:eastAsia="Times New Roman" w:hAnsi="Times New Roman" w:cs="Times New Roman"/>
          <w:kern w:val="0"/>
          <w14:ligatures w14:val="none"/>
        </w:rPr>
        <w:t xml:space="preserve"> be in a coma, all right. Guy's a pro. It's a hug, Michael. I'm hugging you. Say goodbye to </w:t>
      </w:r>
      <w:proofErr w:type="gramStart"/>
      <w:r w:rsidRPr="00000A0E">
        <w:rPr>
          <w:rFonts w:ascii="Times New Roman" w:eastAsia="Times New Roman" w:hAnsi="Times New Roman" w:cs="Times New Roman"/>
          <w:kern w:val="0"/>
          <w14:ligatures w14:val="none"/>
        </w:rPr>
        <w:t>these, because</w:t>
      </w:r>
      <w:proofErr w:type="gramEnd"/>
      <w:r w:rsidRPr="00000A0E">
        <w:rPr>
          <w:rFonts w:ascii="Times New Roman" w:eastAsia="Times New Roman" w:hAnsi="Times New Roman" w:cs="Times New Roman"/>
          <w:kern w:val="0"/>
          <w14:ligatures w14:val="none"/>
        </w:rPr>
        <w:t xml:space="preserve"> it's the last time! Across from where? We just call it a sausage.</w:t>
      </w:r>
    </w:p>
    <w:p w14:paraId="79805880" w14:textId="77777777" w:rsidR="00000A0E" w:rsidRPr="00000A0E" w:rsidRDefault="00000A0E" w:rsidP="00000A0E">
      <w:pPr>
        <w:numPr>
          <w:ilvl w:val="0"/>
          <w:numId w:val="2"/>
        </w:num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Bad news. Andy Griffith turned us down. He didn't like his trailer.</w:t>
      </w:r>
    </w:p>
    <w:p w14:paraId="4BD02C9F" w14:textId="77777777" w:rsidR="00000A0E" w:rsidRPr="00000A0E" w:rsidRDefault="00000A0E" w:rsidP="00000A0E">
      <w:pPr>
        <w:numPr>
          <w:ilvl w:val="0"/>
          <w:numId w:val="2"/>
        </w:num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 xml:space="preserve">Say goodbye to </w:t>
      </w:r>
      <w:proofErr w:type="gramStart"/>
      <w:r w:rsidRPr="00000A0E">
        <w:rPr>
          <w:rFonts w:ascii="Times New Roman" w:eastAsia="Times New Roman" w:hAnsi="Times New Roman" w:cs="Times New Roman"/>
          <w:kern w:val="0"/>
          <w14:ligatures w14:val="none"/>
        </w:rPr>
        <w:t>these, because</w:t>
      </w:r>
      <w:proofErr w:type="gramEnd"/>
      <w:r w:rsidRPr="00000A0E">
        <w:rPr>
          <w:rFonts w:ascii="Times New Roman" w:eastAsia="Times New Roman" w:hAnsi="Times New Roman" w:cs="Times New Roman"/>
          <w:kern w:val="0"/>
          <w14:ligatures w14:val="none"/>
        </w:rPr>
        <w:t xml:space="preserve"> it's the last time!</w:t>
      </w:r>
    </w:p>
    <w:p w14:paraId="0C4CAF00" w14:textId="77777777" w:rsidR="00000A0E" w:rsidRPr="00000A0E" w:rsidRDefault="00000A0E" w:rsidP="00000A0E">
      <w:pPr>
        <w:numPr>
          <w:ilvl w:val="0"/>
          <w:numId w:val="2"/>
        </w:num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As you may or may not know, Lindsay and I have hit a bit of a rough patch.</w:t>
      </w:r>
    </w:p>
    <w:p w14:paraId="74E2414E"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I hear the jury's still out on science. Bad news. Andy Griffith turned us down. He didn't like his trailer. Across from where? First place chick is hot, but has an attitude, doesn't date magicians. I'm half machine. I'm a monster.</w:t>
      </w:r>
    </w:p>
    <w:p w14:paraId="26F030EB"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I don't understand the question, and I won't respond to it. Bad news. Andy Griffith turned us down. He didn't like his trailer. No, I did not kill Kitty. However, I am going to oblige and answer the nice officer's questions because I am an honest man with no secrets to hide.</w:t>
      </w:r>
    </w:p>
    <w:p w14:paraId="67916A48"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Well, what do you expect, mother? First place chick is hot, but has an attitude, doesn't date magicians. No… but I'd like to be asked! Across from where? It's a hug, Michael. I'm hugging you.</w:t>
      </w:r>
    </w:p>
    <w:p w14:paraId="50A72DDD"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It's called 'taking advantage.' It's what gets you ahead in life. Army had half a day. Get me a vodka rocks. And a piece of toast. Michael! Whoa, this guy's straight?</w:t>
      </w:r>
    </w:p>
    <w:p w14:paraId="38974BBB"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lastRenderedPageBreak/>
        <w:t>Really? Did nothing cancel? That's why you always leave a note! I don't criticize you! And if you're worried about criticism, sometimes a diet is the best defense. What's Spanish for "I know you speak English?"</w:t>
      </w:r>
    </w:p>
    <w:p w14:paraId="1F41139C"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That's why you always leave a note! I'm half machine. I'm a monster. First place chick is hot, but has an attitude, doesn't date magicians. He'll want to use your yacht, and I don't want this thing smelling like fish.</w:t>
      </w:r>
    </w:p>
    <w:p w14:paraId="1E9A16E0"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 xml:space="preserve">First place chick is hot, but has an attitude, doesn't date magicians. No! I was ashamed to be SEEN with you. I like being with you. Oh, you're </w:t>
      </w:r>
      <w:proofErr w:type="spellStart"/>
      <w:r w:rsidRPr="00000A0E">
        <w:rPr>
          <w:rFonts w:ascii="Times New Roman" w:eastAsia="Times New Roman" w:hAnsi="Times New Roman" w:cs="Times New Roman"/>
          <w:kern w:val="0"/>
          <w14:ligatures w14:val="none"/>
        </w:rPr>
        <w:t>gonna</w:t>
      </w:r>
      <w:proofErr w:type="spellEnd"/>
      <w:r w:rsidRPr="00000A0E">
        <w:rPr>
          <w:rFonts w:ascii="Times New Roman" w:eastAsia="Times New Roman" w:hAnsi="Times New Roman" w:cs="Times New Roman"/>
          <w:kern w:val="0"/>
          <w14:ligatures w14:val="none"/>
        </w:rPr>
        <w:t xml:space="preserve"> be in a coma, all right. There's only one man I've ever called a coward, and that's Brian Doyle Murray. No, what I'm calling you is a television actor.</w:t>
      </w:r>
    </w:p>
    <w:p w14:paraId="186C42A1"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 xml:space="preserve">No… but I'd like to be asked! Well, what do you expect, mother? Get me a vodka rocks. And a piece of toast. Guy's a pro. Get me a vodka rocks. And a piece of toast. Say goodbye to </w:t>
      </w:r>
      <w:proofErr w:type="gramStart"/>
      <w:r w:rsidRPr="00000A0E">
        <w:rPr>
          <w:rFonts w:ascii="Times New Roman" w:eastAsia="Times New Roman" w:hAnsi="Times New Roman" w:cs="Times New Roman"/>
          <w:kern w:val="0"/>
          <w14:ligatures w14:val="none"/>
        </w:rPr>
        <w:t>these, because</w:t>
      </w:r>
      <w:proofErr w:type="gramEnd"/>
      <w:r w:rsidRPr="00000A0E">
        <w:rPr>
          <w:rFonts w:ascii="Times New Roman" w:eastAsia="Times New Roman" w:hAnsi="Times New Roman" w:cs="Times New Roman"/>
          <w:kern w:val="0"/>
          <w14:ligatures w14:val="none"/>
        </w:rPr>
        <w:t xml:space="preserve"> it's the last time!</w:t>
      </w:r>
    </w:p>
    <w:p w14:paraId="0C44D742"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Well, what do you expect, mother? Well, what do you expect, mother? I'm afraid I just blue myself. Get me a vodka rocks. And a piece of toast.</w:t>
      </w:r>
    </w:p>
    <w:p w14:paraId="4802BE5E"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Across from where? It's a hug, Michael. I'm hugging you. Army had half a day. I'm afraid I just blue myself. Michael!</w:t>
      </w:r>
    </w:p>
    <w:p w14:paraId="2C4DE940" w14:textId="77777777" w:rsidR="00000A0E" w:rsidRPr="00000A0E" w:rsidRDefault="00000A0E" w:rsidP="00000A0E">
      <w:pPr>
        <w:spacing w:before="100" w:beforeAutospacing="1" w:after="100" w:afterAutospacing="1"/>
        <w:rPr>
          <w:rFonts w:ascii="Times New Roman" w:eastAsia="Times New Roman" w:hAnsi="Times New Roman" w:cs="Times New Roman"/>
          <w:kern w:val="0"/>
          <w14:ligatures w14:val="none"/>
        </w:rPr>
      </w:pPr>
      <w:r w:rsidRPr="00000A0E">
        <w:rPr>
          <w:rFonts w:ascii="Times New Roman" w:eastAsia="Times New Roman" w:hAnsi="Times New Roman" w:cs="Times New Roman"/>
          <w:kern w:val="0"/>
          <w14:ligatures w14:val="none"/>
        </w:rPr>
        <w:t>Now, when you do this without getting punched in the chest, you'll have more fun. It's called 'taking advantage.' It's what gets you ahead in life. No, I did not kill Kitty. However, I am going to oblige and answer the nice officer's questions because I am an honest man with no secrets to hide.</w:t>
      </w:r>
    </w:p>
    <w:p w14:paraId="2C029AE6" w14:textId="77777777" w:rsidR="00063CCE" w:rsidRDefault="00063CCE"/>
    <w:sectPr w:rsidR="0006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548"/>
    <w:multiLevelType w:val="multilevel"/>
    <w:tmpl w:val="737E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B4B29"/>
    <w:multiLevelType w:val="multilevel"/>
    <w:tmpl w:val="3A4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419494">
    <w:abstractNumId w:val="0"/>
  </w:num>
  <w:num w:numId="2" w16cid:durableId="11286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E"/>
    <w:rsid w:val="00000A0E"/>
    <w:rsid w:val="00063CCE"/>
    <w:rsid w:val="008330A7"/>
    <w:rsid w:val="00B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8DF7B"/>
  <w15:chartTrackingRefBased/>
  <w15:docId w15:val="{040F4E7A-8513-E74A-94D6-FAF37BE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0A0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00A0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00A0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0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00A0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00A0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00A0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0A0E"/>
    <w:rPr>
      <w:b/>
      <w:bCs/>
    </w:rPr>
  </w:style>
  <w:style w:type="character" w:styleId="Emphasis">
    <w:name w:val="Emphasis"/>
    <w:basedOn w:val="DefaultParagraphFont"/>
    <w:uiPriority w:val="20"/>
    <w:qFormat/>
    <w:rsid w:val="00000A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Angelo</dc:creator>
  <cp:keywords/>
  <dc:description/>
  <cp:lastModifiedBy>Gerald Angelo</cp:lastModifiedBy>
  <cp:revision>1</cp:revision>
  <dcterms:created xsi:type="dcterms:W3CDTF">2023-05-19T15:22:00Z</dcterms:created>
  <dcterms:modified xsi:type="dcterms:W3CDTF">2023-05-19T15:23:00Z</dcterms:modified>
</cp:coreProperties>
</file>